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Coleman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31.944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533.69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50,925.4591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Amy Coleman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2356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3105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